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6.4491pt;margin-top:416.642303pt;width:434.8pt;height:158.8pt;mso-position-horizontal-relative:page;mso-position-vertical-relative:page;z-index:15732736" coordorigin="729,8333" coordsize="8696,3176">
            <v:shape style="position:absolute;left:728;top:9200;width:2309;height:2309" coordorigin="729,9201" coordsize="2309,2309" path="m729,9201l729,10555,1682,11509,3037,11509,729,9201xe" filled="true" fillcolor="#1c4484" stroked="false">
              <v:path arrowok="t"/>
              <v:fill type="solid"/>
            </v:shape>
            <v:shape style="position:absolute;left:1236;top:10385;width:1801;height:1124" coordorigin="1236,10385" coordsize="1801,1124" path="m1913,10385l1236,11063,1682,11509,3037,11509,1913,10385xe" filled="true" fillcolor="#026cb6" stroked="false">
              <v:path arrowok="t"/>
              <v:fill type="solid"/>
            </v:shape>
            <v:shape style="position:absolute;left:728;top:10552;width:957;height:957" coordorigin="729,10552" coordsize="957,957" path="m729,10552l729,11509,1686,11509,729,10552xe" filled="true" fillcolor="#bfd8e8" stroked="false">
              <v:path arrowok="t"/>
              <v:fill type="solid"/>
            </v:shape>
            <v:shape style="position:absolute;left:789;top:11060;width:896;height:448" coordorigin="790,11061" coordsize="896,448" path="m1238,11061l790,11509,1686,11509,1238,11061xe" filled="true" fillcolor="#026cb6" stroked="false">
              <v:path arrowok="t"/>
              <v:fill type="solid"/>
            </v:shape>
            <v:shape style="position:absolute;left:6415;top:8427;width:3009;height:3009" type="#_x0000_t75" stroked="false">
              <v:imagedata r:id="rId5" o:title=""/>
            </v:shape>
            <v:shape style="position:absolute;left:1106;top:8332;width:5277;height:1577" type="#_x0000_t75" stroked="false">
              <v:imagedata r:id="rId6" o:title=""/>
            </v:shape>
            <v:shape style="position:absolute;left:3088;top:9305;width:290;height:164" coordorigin="3089,9306" coordsize="290,164" path="m3222,9306l3089,9412,3300,9469,3378,9408,3222,930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14;top:9201;width:1431;height:23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1C4484"/>
                        <w:w w:val="105"/>
                        <w:sz w:val="19"/>
                      </w:rPr>
                      <w:t>NEW MEMBER</w:t>
                    </w:r>
                  </w:p>
                </w:txbxContent>
              </v:textbox>
              <w10:wrap type="none"/>
            </v:shape>
            <v:shape style="position:absolute;left:2857;top:9439;width:1795;height:436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1C4484"/>
                        <w:w w:val="105"/>
                        <w:sz w:val="18"/>
                      </w:rPr>
                      <w:t>Leslie</w:t>
                    </w:r>
                    <w:r>
                      <w:rPr>
                        <w:color w:val="1C4484"/>
                        <w:spacing w:val="-2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C4484"/>
                        <w:w w:val="105"/>
                        <w:sz w:val="18"/>
                      </w:rPr>
                      <w:t>Rouda</w:t>
                    </w:r>
                    <w:r>
                      <w:rPr>
                        <w:color w:val="1C4484"/>
                        <w:spacing w:val="-2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C4484"/>
                        <w:w w:val="105"/>
                        <w:sz w:val="18"/>
                      </w:rPr>
                      <w:t>Smith</w:t>
                    </w:r>
                  </w:p>
                  <w:p>
                    <w:pPr>
                      <w:spacing w:line="217" w:lineRule="exact" w:before="0"/>
                      <w:ind w:left="47" w:right="18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C4484"/>
                        <w:sz w:val="18"/>
                      </w:rPr>
                      <w:t>2022 President</w:t>
                    </w:r>
                  </w:p>
                </w:txbxContent>
              </v:textbox>
              <w10:wrap type="none"/>
            </v:shape>
            <v:shape style="position:absolute;left:7150;top:10431;width:1559;height:436" type="#_x0000_t202" filled="false" stroked="false">
              <v:textbox inset="0,0,0,0">
                <w:txbxContent>
                  <w:p>
                    <w:pPr>
                      <w:spacing w:line="249" w:lineRule="auto" w:before="5"/>
                      <w:ind w:left="129" w:right="-13" w:hanging="13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1C4484"/>
                        <w:w w:val="105"/>
                        <w:sz w:val="18"/>
                      </w:rPr>
                      <w:t>CERTIFICATE </w:t>
                    </w:r>
                    <w:r>
                      <w:rPr>
                        <w:rFonts w:ascii="Arial"/>
                        <w:b/>
                        <w:color w:val="1C4484"/>
                        <w:spacing w:val="-6"/>
                        <w:w w:val="105"/>
                        <w:sz w:val="18"/>
                      </w:rPr>
                      <w:t>OF </w:t>
                    </w:r>
                    <w:r>
                      <w:rPr>
                        <w:rFonts w:ascii="Arial"/>
                        <w:b/>
                        <w:color w:val="1C4484"/>
                        <w:spacing w:val="2"/>
                        <w:w w:val="105"/>
                        <w:sz w:val="18"/>
                      </w:rPr>
                      <w:t>COMPLETION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26.573975pt;margin-top:36pt;width:129.4500pt;height:164.75pt;mso-position-horizontal-relative:page;mso-position-vertical-relative:page;z-index:-15771648" coordorigin="12531,720" coordsize="2589,3295">
            <v:shape style="position:absolute;left:12531;top:720;width:2589;height:2692" coordorigin="12531,720" coordsize="2589,2692" path="m15120,720l12547,720,12531,734,15017,3411,15120,3316,15120,720xe" filled="true" fillcolor="#1c4484" stroked="false">
              <v:path arrowok="t"/>
              <v:fill type="solid"/>
            </v:shape>
            <v:shape style="position:absolute;left:13651;top:2017;width:1469;height:1997" coordorigin="13651,2017" coordsize="1469,1997" path="m14615,2017l14545,2022,14476,2032,14407,2046,14339,2066,14273,2090,14208,2119,14145,2153,14083,2192,14024,2236,13968,2285,13915,2338,13868,2394,13824,2452,13786,2513,13752,2576,13723,2640,13699,2706,13680,2774,13666,2842,13656,2911,13651,2981,13651,3051,13656,3120,13666,3189,13680,3258,13699,3326,13724,3392,13753,3457,13787,3520,13826,3582,13870,3641,13919,3697,13972,3750,14027,3798,14086,3841,14146,3879,14209,3913,14274,3942,14340,3966,14407,3985,14476,4000,14545,4009,14614,4014,14684,4014,14754,4009,14823,4000,14892,3985,14959,3966,15026,3941,15091,3912,15120,3896,15120,2135,15025,2090,14959,2066,14891,2046,14823,2032,14754,2022,14684,2017,14615,2017xe" filled="true" fillcolor="#0a6cb0" stroked="false">
              <v:path arrowok="t"/>
              <v:fill type="solid"/>
            </v:shape>
            <v:shape style="position:absolute;left:13970;top:2015;width:1150;height:1501" coordorigin="13971,2015" coordsize="1150,1501" path="m14687,2015l14617,2015,14547,2020,14478,2030,14410,2044,14342,2063,14275,2088,14210,2117,14147,2151,14086,2190,14027,2234,13971,2283,15120,3515,15120,2131,15092,2116,15027,2087,14961,2063,14894,2044,14825,2030,14756,2020,14687,2015xe" filled="true" fillcolor="#0a6cb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240" w:lineRule="auto"/>
        <w:ind w:left="43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.1pt;height:42.45pt;mso-position-horizontal-relative:char;mso-position-vertical-relative:line" coordorigin="0,0" coordsize="762,849">
            <v:shape style="position:absolute;left:0;top:0;width:762;height:849" coordorigin="0,0" coordsize="762,849" path="m762,0l0,0,0,848,762,848,762,732,408,732,408,731,109,731,109,112,762,112,762,0xm762,426l408,426,705,732,762,732,762,426xm762,112l326,112,325,731,408,731,408,426,762,426,762,422,493,422,408,422,407,112,762,112,762,112xm762,112l493,112,550,122,600,153,636,203,650,272,633,347,591,393,539,416,493,422,762,422,762,112xe" filled="true" fillcolor="#096cb6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drawing>
          <wp:inline distT="0" distB="0" distL="0" distR="0">
            <wp:extent cx="1322437" cy="542925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3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5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rFonts w:ascii="Times New Roman"/>
          <w:spacing w:val="56"/>
          <w:position w:val="32"/>
          <w:sz w:val="20"/>
        </w:rPr>
        <w:pict>
          <v:group style="width:20.6pt;height:11.1pt;mso-position-horizontal-relative:char;mso-position-vertical-relative:line" coordorigin="0,0" coordsize="412,222">
            <v:shape style="position:absolute;left:0;top:0;width:226;height:222" type="#_x0000_t75" stroked="false">
              <v:imagedata r:id="rId8" o:title=""/>
            </v:shape>
            <v:shape style="position:absolute;left:255;top:3;width:156;height:214" coordorigin="256,3" coordsize="156,214" path="m412,3l256,3,256,43,256,99,256,139,256,217,303,217,303,139,399,139,399,99,303,99,303,43,412,43,412,3xe" filled="true" fillcolor="#010202" stroked="false">
              <v:path arrowok="t"/>
              <v:fill type="solid"/>
            </v:shape>
          </v:group>
        </w:pict>
      </w:r>
      <w:r>
        <w:rPr>
          <w:rFonts w:ascii="Times New Roman"/>
          <w:spacing w:val="56"/>
          <w:position w:val="3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232" w:lineRule="auto"/>
        <w:rPr>
          <w:sz w:val="38"/>
        </w:rPr>
      </w:pPr>
      <w:r>
        <w:rPr>
          <w:color w:val="0A6CB0"/>
          <w:w w:val="105"/>
        </w:rPr>
        <w:t>THE NATIONAL ASSOCIATION OF REALTORS</w:t>
      </w:r>
      <w:r>
        <w:rPr>
          <w:color w:val="0A6CB0"/>
          <w:w w:val="105"/>
          <w:position w:val="22"/>
          <w:sz w:val="38"/>
        </w:rPr>
        <w:t>®</w:t>
      </w:r>
    </w:p>
    <w:p>
      <w:pPr>
        <w:pStyle w:val="BodyText"/>
        <w:spacing w:before="242"/>
        <w:ind w:left="101"/>
      </w:pPr>
      <w:r>
        <w:rPr>
          <w:color w:val="1C4484"/>
          <w:w w:val="105"/>
        </w:rPr>
        <w:t>New</w:t>
      </w:r>
      <w:r>
        <w:rPr>
          <w:color w:val="1C4484"/>
          <w:spacing w:val="-33"/>
          <w:w w:val="105"/>
        </w:rPr>
        <w:t> </w:t>
      </w:r>
      <w:r>
        <w:rPr>
          <w:color w:val="1C4484"/>
          <w:w w:val="105"/>
        </w:rPr>
        <w:t>Member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Code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of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Ethics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Course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Certiﬁcate</w:t>
      </w:r>
      <w:r>
        <w:rPr>
          <w:color w:val="1C4484"/>
          <w:spacing w:val="-33"/>
          <w:w w:val="105"/>
        </w:rPr>
        <w:t> </w:t>
      </w:r>
      <w:r>
        <w:rPr>
          <w:color w:val="1C4484"/>
          <w:w w:val="105"/>
        </w:rPr>
        <w:t>of</w:t>
      </w:r>
      <w:r>
        <w:rPr>
          <w:color w:val="1C4484"/>
          <w:spacing w:val="-32"/>
          <w:w w:val="105"/>
        </w:rPr>
        <w:t> </w:t>
      </w:r>
      <w:r>
        <w:rPr>
          <w:color w:val="1C4484"/>
          <w:w w:val="105"/>
        </w:rPr>
        <w:t>Completion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03.849998pt;margin-top:14.133664pt;width:583.35pt;height:.1pt;mso-position-horizontal-relative:page;mso-position-vertical-relative:paragraph;z-index:-15727616;mso-wrap-distance-left:0;mso-wrap-distance-right:0" coordorigin="2077,283" coordsize="11667,0" path="m2077,283l13744,283e" filled="false" stroked="true" strokeweight=".5pt" strokecolor="#1c448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3467" w:val="left" w:leader="none"/>
        </w:tabs>
        <w:spacing w:before="94"/>
        <w:ind w:left="0" w:right="17" w:firstLine="0"/>
        <w:jc w:val="center"/>
        <w:rPr>
          <w:sz w:val="18"/>
        </w:rPr>
      </w:pPr>
      <w:r>
        <w:rPr>
          <w:color w:val="1A4685"/>
          <w:sz w:val="18"/>
        </w:rPr>
        <w:t>M1 MEMBER</w:t>
      </w:r>
      <w:r>
        <w:rPr>
          <w:color w:val="1A4685"/>
          <w:spacing w:val="-34"/>
          <w:sz w:val="18"/>
        </w:rPr>
        <w:t> </w:t>
      </w:r>
      <w:r>
        <w:rPr>
          <w:color w:val="1A4685"/>
          <w:sz w:val="18"/>
        </w:rPr>
        <w:t>ID:</w:t>
      </w:r>
      <w:r>
        <w:rPr>
          <w:color w:val="1A4685"/>
          <w:spacing w:val="28"/>
          <w:sz w:val="18"/>
        </w:rPr>
        <w:t> </w:t>
      </w:r>
      <w:r>
        <w:rPr>
          <w:color w:val="1A4685"/>
          <w:w w:val="76"/>
          <w:sz w:val="18"/>
          <w:u w:val="single" w:color="1C4484"/>
        </w:rPr>
        <w:t> </w:t>
      </w:r>
      <w:r>
        <w:rPr>
          <w:color w:val="1A4685"/>
          <w:sz w:val="18"/>
          <w:u w:val="single" w:color="1C4484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533.804993pt;margin-top:19.373007pt;width:137.450pt;height:64.9pt;mso-position-horizontal-relative:page;mso-position-vertical-relative:paragraph;z-index:-15726592;mso-wrap-distance-left:0;mso-wrap-distance-right:0" coordorigin="10676,387" coordsize="2749,1298">
            <v:shape style="position:absolute;left:10676;top:387;width:2749;height:1154" type="#_x0000_t75" stroked="false">
              <v:imagedata r:id="rId9" o:title=""/>
            </v:shape>
            <v:shape style="position:absolute;left:10676;top:387;width:2749;height:12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5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C4484"/>
                        <w:w w:val="105"/>
                        <w:sz w:val="18"/>
                      </w:rPr>
                      <w:t>Bob Goldberg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80" w:lineRule="exact" w:before="0"/>
        <w:ind w:left="0" w:right="1775" w:firstLine="0"/>
        <w:jc w:val="right"/>
        <w:rPr>
          <w:i/>
          <w:sz w:val="18"/>
        </w:rPr>
      </w:pPr>
      <w:r>
        <w:rPr>
          <w:i/>
          <w:color w:val="1C4484"/>
          <w:w w:val="105"/>
          <w:sz w:val="18"/>
        </w:rPr>
        <w:t>NAR CEO</w:t>
      </w:r>
    </w:p>
    <w:sectPr>
      <w:type w:val="continuous"/>
      <w:pgSz w:w="15840" w:h="12240" w:orient="landscape"/>
      <w:pgMar w:top="7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8"/>
      <w:szCs w:val="3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8"/>
      <w:ind w:left="3490" w:right="320" w:hanging="2677"/>
    </w:pPr>
    <w:rPr>
      <w:rFonts w:ascii="Arial" w:hAnsi="Arial" w:eastAsia="Arial" w:cs="Arial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NAR_Certificate_NewMemberCourse_2022_V5</dc:title>
  <dcterms:created xsi:type="dcterms:W3CDTF">2022-06-21T17:48:50Z</dcterms:created>
  <dcterms:modified xsi:type="dcterms:W3CDTF">2022-06-21T17:48:50Z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2022-06-21T00:00:00Z</vt:filetime>
  </property>
</Properties>
</file>